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10" w:rsidRDefault="00CE1F10" w:rsidP="00CE1F10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CE1F10" w:rsidRPr="006772A7" w:rsidRDefault="00906454" w:rsidP="00CE1F10">
      <w:pPr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71</w:t>
      </w:r>
      <w:r w:rsidR="00CE1F10" w:rsidRPr="006772A7">
        <w:rPr>
          <w:color w:val="000000" w:themeColor="text1"/>
          <w:sz w:val="28"/>
          <w:szCs w:val="28"/>
        </w:rPr>
        <w:t xml:space="preserve"> сессия V</w:t>
      </w:r>
      <w:r w:rsidR="00CE1F10" w:rsidRPr="006772A7">
        <w:rPr>
          <w:color w:val="000000" w:themeColor="text1"/>
          <w:sz w:val="28"/>
          <w:szCs w:val="28"/>
          <w:lang w:val="en-US"/>
        </w:rPr>
        <w:t>I</w:t>
      </w:r>
      <w:r w:rsidR="00CE1F10" w:rsidRPr="006772A7">
        <w:rPr>
          <w:color w:val="000000" w:themeColor="text1"/>
          <w:sz w:val="28"/>
          <w:szCs w:val="28"/>
        </w:rPr>
        <w:t xml:space="preserve"> созыва</w:t>
      </w: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BF0A56" w:rsidRDefault="00594553" w:rsidP="00CE1F10">
      <w:pPr>
        <w:rPr>
          <w:color w:val="000000" w:themeColor="text1"/>
          <w:u w:val="single"/>
        </w:rPr>
      </w:pPr>
      <w:r>
        <w:rPr>
          <w:color w:val="000000" w:themeColor="text1"/>
        </w:rPr>
        <w:t>От 11</w:t>
      </w:r>
      <w:r w:rsidR="006772A7" w:rsidRPr="006772A7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ноябр</w:t>
      </w:r>
      <w:r w:rsidR="00D04F7B">
        <w:rPr>
          <w:color w:val="000000" w:themeColor="text1"/>
        </w:rPr>
        <w:t>я</w:t>
      </w:r>
      <w:r w:rsidR="00CE1F10" w:rsidRPr="006772A7">
        <w:rPr>
          <w:color w:val="000000" w:themeColor="text1"/>
        </w:rPr>
        <w:t xml:space="preserve">  202</w:t>
      </w:r>
      <w:r w:rsidR="00D04F7B">
        <w:rPr>
          <w:color w:val="000000" w:themeColor="text1"/>
        </w:rPr>
        <w:t>4</w:t>
      </w:r>
      <w:proofErr w:type="gramEnd"/>
      <w:r w:rsidR="00CE1F10" w:rsidRPr="006772A7">
        <w:rPr>
          <w:color w:val="000000" w:themeColor="text1"/>
        </w:rPr>
        <w:t xml:space="preserve"> года                      с. </w:t>
      </w:r>
      <w:proofErr w:type="spellStart"/>
      <w:r w:rsidR="00CE1F10" w:rsidRPr="006772A7">
        <w:rPr>
          <w:color w:val="000000" w:themeColor="text1"/>
        </w:rPr>
        <w:t>Поддубровка</w:t>
      </w:r>
      <w:proofErr w:type="spellEnd"/>
      <w:r w:rsidR="00CE1F10" w:rsidRPr="006772A7">
        <w:rPr>
          <w:color w:val="000000" w:themeColor="text1"/>
        </w:rPr>
        <w:t xml:space="preserve">                                               №  </w:t>
      </w:r>
      <w:r w:rsidR="00906454">
        <w:rPr>
          <w:color w:val="000000" w:themeColor="text1"/>
        </w:rPr>
        <w:t>71/146</w:t>
      </w:r>
    </w:p>
    <w:p w:rsidR="00CE1F10" w:rsidRDefault="00CE1F10" w:rsidP="00CE1F10"/>
    <w:p w:rsidR="00CE1F10" w:rsidRDefault="00CE1F10" w:rsidP="00CE1F10">
      <w:pPr>
        <w:rPr>
          <w:b/>
        </w:rPr>
      </w:pPr>
      <w:r>
        <w:rPr>
          <w:b/>
        </w:rPr>
        <w:t>О внесении изменений в</w:t>
      </w:r>
    </w:p>
    <w:p w:rsidR="00CE1F10" w:rsidRDefault="00CE1F10" w:rsidP="00CE1F10">
      <w:pPr>
        <w:rPr>
          <w:b/>
        </w:rPr>
      </w:pPr>
      <w:r>
        <w:rPr>
          <w:b/>
        </w:rPr>
        <w:t>бюджет сельского поселения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CE1F10" w:rsidRDefault="00CE1F10" w:rsidP="00CE1F10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CE1F10" w:rsidRDefault="00CE1F10" w:rsidP="00CE1F10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</w:t>
      </w:r>
      <w:r w:rsidR="00D04F7B">
        <w:rPr>
          <w:b/>
        </w:rPr>
        <w:t>4</w:t>
      </w:r>
      <w:r>
        <w:rPr>
          <w:b/>
        </w:rPr>
        <w:t xml:space="preserve"> год</w:t>
      </w:r>
    </w:p>
    <w:p w:rsidR="00CE1F10" w:rsidRDefault="00CE1F10" w:rsidP="00CE1F10">
      <w:pPr>
        <w:rPr>
          <w:b/>
        </w:rPr>
      </w:pPr>
      <w:r>
        <w:rPr>
          <w:b/>
        </w:rPr>
        <w:t>и на плановый период 202</w:t>
      </w:r>
      <w:r w:rsidR="00D04F7B">
        <w:rPr>
          <w:b/>
        </w:rPr>
        <w:t>5</w:t>
      </w:r>
      <w:r>
        <w:rPr>
          <w:b/>
        </w:rPr>
        <w:t xml:space="preserve"> и 202</w:t>
      </w:r>
      <w:r w:rsidR="00D04F7B">
        <w:rPr>
          <w:b/>
        </w:rPr>
        <w:t>6</w:t>
      </w:r>
      <w:r>
        <w:rPr>
          <w:b/>
        </w:rPr>
        <w:t xml:space="preserve"> годов</w:t>
      </w:r>
    </w:p>
    <w:p w:rsidR="00CE1F10" w:rsidRDefault="00CE1F10" w:rsidP="00CE1F10">
      <w:pPr>
        <w:rPr>
          <w:b/>
        </w:rPr>
      </w:pPr>
    </w:p>
    <w:p w:rsidR="00CE1F10" w:rsidRDefault="00CE1F10" w:rsidP="00CE1F10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Уставом</w:t>
      </w:r>
      <w:r w:rsidR="006F6E46">
        <w:rPr>
          <w:bCs/>
        </w:rPr>
        <w:t xml:space="preserve"> </w:t>
      </w:r>
      <w:r>
        <w:rPr>
          <w:bCs/>
        </w:rPr>
        <w:t xml:space="preserve">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</w:t>
      </w:r>
    </w:p>
    <w:p w:rsidR="00CE1F10" w:rsidRDefault="00CE1F10" w:rsidP="00CE1F10">
      <w:pPr>
        <w:jc w:val="center"/>
      </w:pPr>
      <w:r>
        <w:t>РЕШИЛ:</w:t>
      </w:r>
    </w:p>
    <w:p w:rsidR="00CE1F10" w:rsidRDefault="00CE1F10" w:rsidP="00CE1F10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5D2BF1">
        <w:rPr>
          <w:bCs/>
        </w:rPr>
        <w:t>сти Российской Федерации на 202</w:t>
      </w:r>
      <w:r w:rsidR="00D04F7B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</w:t>
      </w:r>
      <w:r w:rsidR="00D04F7B">
        <w:rPr>
          <w:bCs/>
        </w:rPr>
        <w:t>5 и 2026</w:t>
      </w:r>
      <w:r>
        <w:rPr>
          <w:bCs/>
        </w:rPr>
        <w:t xml:space="preserve"> годов(прилагается).</w:t>
      </w:r>
    </w:p>
    <w:p w:rsidR="00CE1F10" w:rsidRDefault="00CE1F10" w:rsidP="00CE1F10"/>
    <w:p w:rsidR="00CE1F10" w:rsidRDefault="00CE1F10" w:rsidP="00CE1F10">
      <w:pPr>
        <w:tabs>
          <w:tab w:val="left" w:pos="1920"/>
        </w:tabs>
      </w:pPr>
      <w:r>
        <w:t xml:space="preserve">2.Направить данные </w:t>
      </w:r>
      <w:proofErr w:type="spellStart"/>
      <w:r>
        <w:t>измененияв</w:t>
      </w:r>
      <w:proofErr w:type="spellEnd"/>
      <w:r>
        <w:t xml:space="preserve">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CE1F10" w:rsidRDefault="00CE1F10" w:rsidP="00CE1F10">
      <w:pPr>
        <w:tabs>
          <w:tab w:val="left" w:pos="1920"/>
        </w:tabs>
      </w:pPr>
    </w:p>
    <w:p w:rsidR="00CE1F10" w:rsidRDefault="00CE1F10" w:rsidP="00CE1F10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ind w:left="5664" w:firstLine="708"/>
      </w:pPr>
    </w:p>
    <w:p w:rsidR="00CE1F10" w:rsidRDefault="00CE1F10" w:rsidP="00CE1F10">
      <w:pPr>
        <w:jc w:val="both"/>
        <w:rPr>
          <w:b/>
        </w:rPr>
      </w:pPr>
    </w:p>
    <w:p w:rsidR="00CE1F10" w:rsidRDefault="00CE1F10" w:rsidP="00CE1F10">
      <w:pPr>
        <w:ind w:left="360"/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  <w:r>
        <w:rPr>
          <w:b/>
        </w:rPr>
        <w:t>Председатель Совета депутатов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А.В. Фатеев 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jc w:val="center"/>
        <w:rPr>
          <w:b/>
        </w:rPr>
      </w:pPr>
    </w:p>
    <w:p w:rsidR="00CE1F10" w:rsidRDefault="00CE1F10" w:rsidP="00CE1F10">
      <w:pPr>
        <w:jc w:val="center"/>
      </w:pPr>
      <w:r>
        <w:t>Изменения</w:t>
      </w: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</w:t>
      </w:r>
      <w:r w:rsidR="00D04F7B">
        <w:t>4</w:t>
      </w:r>
      <w:r>
        <w:t xml:space="preserve"> год </w:t>
      </w:r>
      <w:r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 xml:space="preserve">. </w:t>
      </w:r>
    </w:p>
    <w:p w:rsidR="00CE1F10" w:rsidRDefault="00CE1F10" w:rsidP="00CE1F10"/>
    <w:p w:rsidR="00CE1F10" w:rsidRDefault="00CE1F10" w:rsidP="00CE1F10">
      <w:r>
        <w:t>Приняты Советом депутатов</w:t>
      </w:r>
    </w:p>
    <w:p w:rsidR="00CE1F10" w:rsidRDefault="00CE1F10" w:rsidP="00CE1F10">
      <w:r>
        <w:t xml:space="preserve">сельского поселения </w:t>
      </w:r>
      <w:proofErr w:type="spellStart"/>
      <w:r>
        <w:t>Поддубровский</w:t>
      </w:r>
      <w:proofErr w:type="spellEnd"/>
    </w:p>
    <w:p w:rsidR="00CE1F10" w:rsidRPr="00904929" w:rsidRDefault="0067084E" w:rsidP="00CE1F10">
      <w:pPr>
        <w:rPr>
          <w:u w:val="single"/>
        </w:rPr>
      </w:pPr>
      <w:r>
        <w:t xml:space="preserve">сельсовет от </w:t>
      </w:r>
      <w:r w:rsidR="00B359D2">
        <w:t>1</w:t>
      </w:r>
      <w:r w:rsidR="00594553">
        <w:t>1</w:t>
      </w:r>
      <w:r w:rsidR="006772A7">
        <w:t xml:space="preserve"> </w:t>
      </w:r>
      <w:proofErr w:type="gramStart"/>
      <w:r w:rsidR="00594553">
        <w:t>ноябр</w:t>
      </w:r>
      <w:r w:rsidR="00212CB0">
        <w:t>я  202</w:t>
      </w:r>
      <w:r w:rsidR="00D04F7B">
        <w:t>4</w:t>
      </w:r>
      <w:proofErr w:type="gramEnd"/>
      <w:r w:rsidR="00CE1F10">
        <w:t xml:space="preserve"> г.  № </w:t>
      </w:r>
      <w:r w:rsidR="00906454">
        <w:t>71/146</w:t>
      </w:r>
    </w:p>
    <w:p w:rsidR="00CE1F10" w:rsidRDefault="00CE1F10" w:rsidP="00CE1F10">
      <w:pPr>
        <w:ind w:left="709"/>
      </w:pPr>
      <w:r>
        <w:tab/>
      </w:r>
    </w:p>
    <w:p w:rsidR="00CE1F10" w:rsidRDefault="00CE1F10" w:rsidP="00CE1F10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</w:t>
      </w:r>
      <w:r w:rsidR="00D04F7B">
        <w:t>4</w:t>
      </w:r>
      <w:r>
        <w:t xml:space="preserve"> год </w:t>
      </w:r>
      <w:r w:rsidR="00212CB0">
        <w:rPr>
          <w:bCs/>
        </w:rPr>
        <w:t>и на плановый период 202</w:t>
      </w:r>
      <w:r w:rsidR="00D04F7B">
        <w:rPr>
          <w:bCs/>
        </w:rPr>
        <w:t>5</w:t>
      </w:r>
      <w:r w:rsidR="00212CB0">
        <w:rPr>
          <w:bCs/>
        </w:rPr>
        <w:t xml:space="preserve"> и 202</w:t>
      </w:r>
      <w:r w:rsidR="00D04F7B">
        <w:rPr>
          <w:bCs/>
        </w:rPr>
        <w:t>6</w:t>
      </w:r>
      <w:r>
        <w:rPr>
          <w:bCs/>
        </w:rPr>
        <w:t xml:space="preserve"> годов</w:t>
      </w:r>
      <w:r>
        <w:t>, принятый решением Совета депутатов сельского посел</w:t>
      </w:r>
      <w:r w:rsidR="00212CB0">
        <w:t xml:space="preserve">ения </w:t>
      </w:r>
      <w:proofErr w:type="spellStart"/>
      <w:r w:rsidR="00212CB0">
        <w:t>Поддубровский</w:t>
      </w:r>
      <w:proofErr w:type="spellEnd"/>
      <w:r w:rsidR="00212CB0">
        <w:t xml:space="preserve"> сельсовет  26 </w:t>
      </w:r>
      <w:r>
        <w:t>декабря 202</w:t>
      </w:r>
      <w:r w:rsidR="00D04F7B">
        <w:t>3 г. № 56/116</w:t>
      </w:r>
      <w:r>
        <w:t xml:space="preserve"> следующие изменения: </w:t>
      </w:r>
    </w:p>
    <w:p w:rsidR="00745F43" w:rsidRDefault="00745F43" w:rsidP="00745F43">
      <w:pPr>
        <w:ind w:left="709"/>
      </w:pPr>
    </w:p>
    <w:p w:rsidR="00745F43" w:rsidRDefault="00745F43" w:rsidP="00745F43">
      <w:r>
        <w:t xml:space="preserve">     </w:t>
      </w:r>
      <w:proofErr w:type="gramStart"/>
      <w:r w:rsidR="00B359D2">
        <w:t>1</w:t>
      </w:r>
      <w:r>
        <w:t xml:space="preserve"> .При</w:t>
      </w:r>
      <w:r w:rsidR="00057088">
        <w:t>ложения</w:t>
      </w:r>
      <w:proofErr w:type="gramEnd"/>
      <w:r>
        <w:t xml:space="preserve"> 3,4,5,6 изложить в новой редакции (прилагается).</w:t>
      </w:r>
    </w:p>
    <w:p w:rsidR="00745F43" w:rsidRDefault="00745F43" w:rsidP="00745F43">
      <w:pPr>
        <w:ind w:left="360"/>
      </w:pPr>
    </w:p>
    <w:p w:rsidR="00745F43" w:rsidRDefault="00745F43" w:rsidP="00CE1F10">
      <w:pPr>
        <w:ind w:left="709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  <w:r>
        <w:t>Глава   сельского поселения</w:t>
      </w:r>
    </w:p>
    <w:p w:rsidR="00CE1F10" w:rsidRDefault="00CE1F10" w:rsidP="00CE1F10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CE1F10" w:rsidRDefault="00CE1F10" w:rsidP="00CE1F10">
      <w:pPr>
        <w:rPr>
          <w:rFonts w:ascii="Arial" w:hAnsi="Arial" w:cs="Arial"/>
        </w:rPr>
      </w:pPr>
    </w:p>
    <w:p w:rsidR="00CE1F10" w:rsidRDefault="00CE1F10" w:rsidP="00CE1F10">
      <w:pPr>
        <w:jc w:val="right"/>
        <w:rPr>
          <w:rFonts w:ascii="Arial" w:hAnsi="Arial" w:cs="Arial"/>
        </w:rPr>
      </w:pPr>
    </w:p>
    <w:p w:rsidR="00E14F97" w:rsidRDefault="00E14F97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72A7" w:rsidRDefault="006772A7"/>
    <w:p w:rsidR="006772A7" w:rsidRDefault="006772A7"/>
    <w:p w:rsidR="006772A7" w:rsidRDefault="006772A7"/>
    <w:p w:rsidR="006772A7" w:rsidRDefault="006772A7"/>
    <w:p w:rsidR="006772A7" w:rsidRDefault="006772A7"/>
    <w:p w:rsidR="00594553" w:rsidRDefault="00594553" w:rsidP="00594553"/>
    <w:p w:rsidR="0097754F" w:rsidRPr="0097754F" w:rsidRDefault="00594553" w:rsidP="00594553">
      <w:pPr>
        <w:rPr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                                  </w:t>
      </w:r>
      <w:r w:rsidR="0097754F" w:rsidRPr="0097754F">
        <w:rPr>
          <w:sz w:val="20"/>
          <w:szCs w:val="20"/>
        </w:rPr>
        <w:t>Приложение № 3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97754F">
        <w:rPr>
          <w:sz w:val="22"/>
          <w:szCs w:val="22"/>
        </w:rPr>
        <w:t xml:space="preserve">к бюджету сельского поселения </w:t>
      </w:r>
      <w:proofErr w:type="spellStart"/>
      <w:r w:rsidRPr="0097754F">
        <w:rPr>
          <w:sz w:val="22"/>
          <w:szCs w:val="22"/>
        </w:rPr>
        <w:t>Поддубровский</w:t>
      </w:r>
      <w:proofErr w:type="spellEnd"/>
      <w:r w:rsidRPr="0097754F">
        <w:rPr>
          <w:sz w:val="22"/>
          <w:szCs w:val="22"/>
        </w:rPr>
        <w:t xml:space="preserve"> сельсовет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proofErr w:type="spellStart"/>
      <w:r w:rsidRPr="0097754F">
        <w:rPr>
          <w:sz w:val="22"/>
          <w:szCs w:val="22"/>
        </w:rPr>
        <w:t>Усманского</w:t>
      </w:r>
      <w:proofErr w:type="spellEnd"/>
      <w:r w:rsidRPr="0097754F">
        <w:rPr>
          <w:sz w:val="22"/>
          <w:szCs w:val="22"/>
        </w:rPr>
        <w:t xml:space="preserve"> муниципального района Липецкой области </w:t>
      </w:r>
    </w:p>
    <w:p w:rsidR="0097754F" w:rsidRPr="0097754F" w:rsidRDefault="0097754F" w:rsidP="0097754F">
      <w:pPr>
        <w:jc w:val="right"/>
        <w:rPr>
          <w:sz w:val="22"/>
          <w:szCs w:val="22"/>
        </w:rPr>
      </w:pPr>
      <w:r w:rsidRPr="0097754F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97754F" w:rsidRPr="0097754F" w:rsidRDefault="0097754F" w:rsidP="0097754F">
      <w:pPr>
        <w:jc w:val="right"/>
        <w:rPr>
          <w:i/>
          <w:iCs/>
          <w:sz w:val="22"/>
          <w:szCs w:val="22"/>
        </w:rPr>
      </w:pPr>
      <w:r w:rsidRPr="0097754F">
        <w:rPr>
          <w:sz w:val="22"/>
          <w:szCs w:val="22"/>
        </w:rPr>
        <w:t xml:space="preserve">2025 и 2026 годов </w:t>
      </w:r>
    </w:p>
    <w:p w:rsidR="0097754F" w:rsidRPr="0097754F" w:rsidRDefault="0097754F" w:rsidP="0097754F">
      <w:pPr>
        <w:jc w:val="right"/>
        <w:rPr>
          <w:sz w:val="28"/>
        </w:rPr>
      </w:pPr>
    </w:p>
    <w:p w:rsidR="0097754F" w:rsidRPr="0097754F" w:rsidRDefault="0097754F" w:rsidP="0097754F">
      <w:pPr>
        <w:jc w:val="center"/>
        <w:rPr>
          <w:b/>
          <w:iCs/>
          <w:color w:val="0D0D0D"/>
        </w:rPr>
      </w:pPr>
      <w:r w:rsidRPr="0097754F">
        <w:rPr>
          <w:b/>
          <w:color w:val="FF0000"/>
        </w:rPr>
        <w:t xml:space="preserve">      </w:t>
      </w:r>
      <w:r w:rsidRPr="0097754F">
        <w:rPr>
          <w:b/>
          <w:color w:val="0D0D0D"/>
        </w:rPr>
        <w:t xml:space="preserve">Распределение бюджетных ассигнований </w:t>
      </w:r>
      <w:r w:rsidRPr="0097754F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97754F">
        <w:rPr>
          <w:b/>
          <w:iCs/>
          <w:color w:val="0D0D0D"/>
        </w:rPr>
        <w:t xml:space="preserve"> на 2024 год и на плановый период 2025 и 2026 годов</w:t>
      </w:r>
    </w:p>
    <w:p w:rsidR="0097754F" w:rsidRPr="0097754F" w:rsidRDefault="0097754F" w:rsidP="0097754F">
      <w:pPr>
        <w:jc w:val="center"/>
        <w:rPr>
          <w:b/>
        </w:rPr>
      </w:pPr>
    </w:p>
    <w:p w:rsidR="0097754F" w:rsidRPr="0097754F" w:rsidRDefault="0097754F" w:rsidP="0097754F">
      <w:pPr>
        <w:jc w:val="right"/>
      </w:pPr>
      <w:r w:rsidRPr="0097754F">
        <w:t>руб.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709"/>
        <w:gridCol w:w="708"/>
        <w:gridCol w:w="1703"/>
        <w:gridCol w:w="1702"/>
        <w:gridCol w:w="1701"/>
      </w:tblGrid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7754F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4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5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6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FE5950" w:rsidP="008A2BE0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97754F" w:rsidRPr="0097754F">
              <w:rPr>
                <w:b/>
              </w:rPr>
              <w:t> </w:t>
            </w:r>
            <w:r w:rsidR="008A2BE0">
              <w:rPr>
                <w:b/>
              </w:rPr>
              <w:t>104</w:t>
            </w:r>
            <w:r w:rsidR="0097754F" w:rsidRPr="0097754F">
              <w:rPr>
                <w:b/>
              </w:rPr>
              <w:t> </w:t>
            </w:r>
            <w:r>
              <w:rPr>
                <w:b/>
              </w:rPr>
              <w:t>109</w:t>
            </w:r>
            <w:r w:rsidR="0097754F" w:rsidRPr="0097754F">
              <w:rPr>
                <w:b/>
              </w:rPr>
              <w:t>,</w:t>
            </w:r>
            <w:r>
              <w:rPr>
                <w:b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5 599 019,33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 5 599 145,35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  <w:lang w:val="en-US"/>
              </w:rPr>
            </w:pPr>
            <w:r w:rsidRPr="0097754F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FE5950">
            <w:pPr>
              <w:jc w:val="right"/>
            </w:pPr>
            <w:r w:rsidRPr="0097754F">
              <w:t>1</w:t>
            </w:r>
            <w:r w:rsidR="00FE5950">
              <w:t> 231 175</w:t>
            </w:r>
            <w:r w:rsidRPr="0097754F">
              <w:t>,</w:t>
            </w:r>
            <w:r w:rsidR="00FE5950"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1 073 614,19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</w:p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FE5950">
            <w:pPr>
              <w:jc w:val="right"/>
            </w:pPr>
            <w:r w:rsidRPr="0097754F">
              <w:t>4 </w:t>
            </w:r>
            <w:r w:rsidR="00FE5950">
              <w:t>756</w:t>
            </w:r>
            <w:r w:rsidRPr="0097754F">
              <w:t> </w:t>
            </w:r>
            <w:r w:rsidR="00FE5950">
              <w:t>744</w:t>
            </w:r>
            <w:r w:rsidRPr="0097754F">
              <w:t>,</w:t>
            </w:r>
            <w:r w:rsidR="00FE5950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4 508 162,80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4 508 562,48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right"/>
            </w:pPr>
          </w:p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  <w:p w:rsidR="0097754F" w:rsidRPr="0097754F" w:rsidRDefault="0097754F" w:rsidP="0097754F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E858F0" w:rsidP="0097754F">
            <w:pPr>
              <w:jc w:val="right"/>
            </w:pPr>
            <w:r>
              <w:t>10</w:t>
            </w:r>
            <w:r w:rsidR="0097754F" w:rsidRPr="0097754F"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1 000,00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594553" w:rsidP="0097754F">
            <w:pPr>
              <w:jc w:val="right"/>
            </w:pPr>
            <w:r>
              <w:t>48</w:t>
            </w:r>
            <w:r w:rsidR="0097754F" w:rsidRPr="0097754F">
              <w:t xml:space="preserve">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16 242,34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15 968,68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163 500,00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FE5950" w:rsidRDefault="0097754F" w:rsidP="0097754F">
            <w:pPr>
              <w:jc w:val="center"/>
              <w:rPr>
                <w:b/>
                <w:lang w:val="en-US"/>
              </w:rPr>
            </w:pPr>
            <w:r w:rsidRPr="00FE5950">
              <w:rPr>
                <w:b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b/>
              </w:rPr>
            </w:pPr>
            <w:r>
              <w:rPr>
                <w:b/>
              </w:rPr>
              <w:t>91 680</w:t>
            </w:r>
            <w:r w:rsidR="0097754F" w:rsidRPr="0097754F">
              <w:rPr>
                <w:b/>
              </w:rPr>
              <w:t>,</w:t>
            </w:r>
            <w:r w:rsidR="0097754F" w:rsidRPr="0097754F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C461AA" w:rsidP="0097754F">
            <w:pPr>
              <w:jc w:val="right"/>
              <w:rPr>
                <w:lang w:val="en-US"/>
              </w:rPr>
            </w:pPr>
            <w:r>
              <w:t>91 680</w:t>
            </w:r>
            <w:r w:rsidR="0097754F" w:rsidRPr="0097754F">
              <w:t>,</w:t>
            </w:r>
            <w:r w:rsidR="0097754F" w:rsidRPr="0097754F">
              <w:rPr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       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BB37B4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  <w:r w:rsidR="00C461AA">
              <w:rPr>
                <w:b/>
              </w:rPr>
              <w:t> </w:t>
            </w:r>
            <w:r w:rsidR="00BB37B4">
              <w:rPr>
                <w:b/>
              </w:rPr>
              <w:t>278</w:t>
            </w:r>
            <w:r w:rsidR="00C461AA">
              <w:rPr>
                <w:b/>
              </w:rPr>
              <w:t xml:space="preserve"> </w:t>
            </w:r>
            <w:r w:rsidR="00BB37B4">
              <w:rPr>
                <w:b/>
              </w:rPr>
              <w:t>577</w:t>
            </w:r>
            <w:r>
              <w:rPr>
                <w:b/>
              </w:rPr>
              <w:t>,</w:t>
            </w:r>
            <w:r w:rsidR="00C461AA">
              <w:rPr>
                <w:b/>
              </w:rPr>
              <w:t>1</w:t>
            </w:r>
            <w:r w:rsidR="0097754F" w:rsidRPr="0097754F"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Cs/>
              </w:rPr>
            </w:pPr>
            <w:r w:rsidRPr="0097754F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Cs/>
              </w:rPr>
            </w:pPr>
            <w:r w:rsidRPr="0097754F">
              <w:rPr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BB37B4" w:rsidRDefault="00BB37B4" w:rsidP="00BF0A56">
            <w:pPr>
              <w:jc w:val="right"/>
            </w:pPr>
            <w:r w:rsidRPr="00BB37B4">
              <w:t>11 278 577,17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 xml:space="preserve">   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2 100 138,00</w:t>
            </w:r>
          </w:p>
        </w:tc>
      </w:tr>
      <w:tr w:rsidR="0097754F" w:rsidRPr="0097754F" w:rsidTr="0097754F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4 532 080,68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2 204 490,71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BB37B4" w:rsidP="0097754F">
            <w:pPr>
              <w:jc w:val="right"/>
              <w:rPr>
                <w:b/>
              </w:rPr>
            </w:pPr>
            <w:r>
              <w:rPr>
                <w:b/>
              </w:rPr>
              <w:t>504 422,88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spacing w:line="276" w:lineRule="auto"/>
              <w:rPr>
                <w:b/>
                <w:lang w:eastAsia="en-US"/>
              </w:rPr>
            </w:pPr>
            <w:r w:rsidRPr="0097754F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271 676,88</w:t>
            </w:r>
          </w:p>
        </w:tc>
      </w:tr>
      <w:tr w:rsidR="00BB37B4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4" w:rsidRPr="00BB37B4" w:rsidRDefault="00BB37B4" w:rsidP="00BB37B4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B37B4">
              <w:rPr>
                <w:rFonts w:eastAsia="Calibri"/>
                <w:sz w:val="22"/>
                <w:szCs w:val="22"/>
                <w:lang w:eastAsia="en-US"/>
              </w:rPr>
              <w:lastRenderedPageBreak/>
              <w:t>Социальное обеспечение населения</w:t>
            </w:r>
          </w:p>
          <w:p w:rsidR="00BB37B4" w:rsidRPr="0097754F" w:rsidRDefault="00BB37B4" w:rsidP="009775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B4" w:rsidRPr="0097754F" w:rsidRDefault="00BB37B4" w:rsidP="0097754F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B4" w:rsidRPr="0097754F" w:rsidRDefault="00BB37B4" w:rsidP="0097754F">
            <w:pPr>
              <w:jc w:val="center"/>
            </w:pPr>
            <w: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B4" w:rsidRPr="0097754F" w:rsidRDefault="00BB37B4" w:rsidP="0097754F">
            <w:pPr>
              <w:jc w:val="right"/>
            </w:pPr>
            <w:r>
              <w:t>232 746,00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B4" w:rsidRPr="0097754F" w:rsidRDefault="00BB37B4" w:rsidP="0097754F">
            <w:pPr>
              <w:jc w:val="right"/>
            </w:pPr>
            <w: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7B4" w:rsidRPr="0097754F" w:rsidRDefault="00BB37B4" w:rsidP="0097754F">
            <w:pPr>
              <w:jc w:val="right"/>
            </w:pPr>
            <w: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  <w:r w:rsidRPr="0097754F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1 </w:t>
            </w:r>
            <w:r w:rsidRPr="0097754F">
              <w:rPr>
                <w:b/>
                <w:lang w:val="en-US"/>
              </w:rPr>
              <w:t>00</w:t>
            </w: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center"/>
            </w:pPr>
            <w:r w:rsidRPr="0097754F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 xml:space="preserve">1 </w:t>
            </w:r>
            <w:r w:rsidRPr="0097754F">
              <w:rPr>
                <w:lang w:val="en-US"/>
              </w:rPr>
              <w:t>00</w:t>
            </w: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</w:pPr>
            <w:r w:rsidRPr="0097754F">
              <w:t>0,00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r w:rsidRPr="0097754F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305 529,00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536 025,00</w:t>
            </w:r>
          </w:p>
        </w:tc>
      </w:tr>
      <w:tr w:rsidR="0097754F" w:rsidRPr="0097754F" w:rsidTr="0097754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4F" w:rsidRPr="0097754F" w:rsidRDefault="0097754F" w:rsidP="0097754F">
            <w:pPr>
              <w:rPr>
                <w:b/>
              </w:rPr>
            </w:pPr>
            <w:r w:rsidRPr="0097754F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4F" w:rsidRPr="0097754F" w:rsidRDefault="0097754F" w:rsidP="0097754F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7245FC" w:rsidP="00C461AA">
            <w:pPr>
              <w:ind w:left="-250" w:firstLine="250"/>
              <w:rPr>
                <w:b/>
              </w:rPr>
            </w:pPr>
            <w:r>
              <w:rPr>
                <w:b/>
              </w:rPr>
              <w:t>25 </w:t>
            </w:r>
            <w:r w:rsidR="00C461AA">
              <w:rPr>
                <w:b/>
              </w:rPr>
              <w:t>664</w:t>
            </w:r>
            <w:r>
              <w:rPr>
                <w:b/>
              </w:rPr>
              <w:t> </w:t>
            </w:r>
            <w:r w:rsidR="00C461AA">
              <w:rPr>
                <w:b/>
              </w:rPr>
              <w:t>159</w:t>
            </w:r>
            <w:r>
              <w:rPr>
                <w:b/>
              </w:rPr>
              <w:t>,</w:t>
            </w:r>
            <w:r w:rsidR="00C461AA">
              <w:rPr>
                <w:b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12 380 298,34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4F" w:rsidRPr="0097754F" w:rsidRDefault="0097754F" w:rsidP="0097754F">
            <w:pPr>
              <w:jc w:val="right"/>
              <w:rPr>
                <w:b/>
              </w:rPr>
            </w:pPr>
            <w:r w:rsidRPr="0097754F">
              <w:rPr>
                <w:b/>
              </w:rPr>
              <w:t>10 874 975,94</w:t>
            </w:r>
          </w:p>
        </w:tc>
      </w:tr>
    </w:tbl>
    <w:p w:rsidR="0097754F" w:rsidRPr="0097754F" w:rsidRDefault="0097754F" w:rsidP="0097754F">
      <w:pPr>
        <w:rPr>
          <w:b/>
        </w:rPr>
      </w:pPr>
    </w:p>
    <w:p w:rsidR="0097754F" w:rsidRPr="0097754F" w:rsidRDefault="0097754F" w:rsidP="0097754F"/>
    <w:p w:rsidR="00293DC9" w:rsidRPr="00293DC9" w:rsidRDefault="00293DC9" w:rsidP="00293DC9">
      <w:pPr>
        <w:rPr>
          <w:b/>
        </w:rPr>
      </w:pPr>
    </w:p>
    <w:p w:rsidR="00293DC9" w:rsidRPr="00293DC9" w:rsidRDefault="00293DC9" w:rsidP="00293DC9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sectPr w:rsidR="002679CC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10"/>
    <w:rsid w:val="00057088"/>
    <w:rsid w:val="000F2A3E"/>
    <w:rsid w:val="00170C2F"/>
    <w:rsid w:val="001A309D"/>
    <w:rsid w:val="001B2FA2"/>
    <w:rsid w:val="001C35F4"/>
    <w:rsid w:val="001F34D9"/>
    <w:rsid w:val="001F4E9C"/>
    <w:rsid w:val="00212CB0"/>
    <w:rsid w:val="002406E8"/>
    <w:rsid w:val="002679CC"/>
    <w:rsid w:val="00293DC9"/>
    <w:rsid w:val="002B3EE6"/>
    <w:rsid w:val="003A62B9"/>
    <w:rsid w:val="004A0208"/>
    <w:rsid w:val="004B6C43"/>
    <w:rsid w:val="0051178F"/>
    <w:rsid w:val="00522801"/>
    <w:rsid w:val="00533FAF"/>
    <w:rsid w:val="00557343"/>
    <w:rsid w:val="00594553"/>
    <w:rsid w:val="005D2BF1"/>
    <w:rsid w:val="00645236"/>
    <w:rsid w:val="0067084E"/>
    <w:rsid w:val="006772A7"/>
    <w:rsid w:val="006F6E46"/>
    <w:rsid w:val="00723DE9"/>
    <w:rsid w:val="007245FC"/>
    <w:rsid w:val="00737158"/>
    <w:rsid w:val="00745F43"/>
    <w:rsid w:val="00766A42"/>
    <w:rsid w:val="008333F4"/>
    <w:rsid w:val="00864B85"/>
    <w:rsid w:val="008A2BE0"/>
    <w:rsid w:val="008C61F5"/>
    <w:rsid w:val="008C7CB9"/>
    <w:rsid w:val="008E4677"/>
    <w:rsid w:val="008F57AC"/>
    <w:rsid w:val="009028D8"/>
    <w:rsid w:val="00904929"/>
    <w:rsid w:val="00906454"/>
    <w:rsid w:val="0097754F"/>
    <w:rsid w:val="00997D27"/>
    <w:rsid w:val="00A81330"/>
    <w:rsid w:val="00AB1515"/>
    <w:rsid w:val="00B007EE"/>
    <w:rsid w:val="00B359D2"/>
    <w:rsid w:val="00B5222B"/>
    <w:rsid w:val="00BB37B4"/>
    <w:rsid w:val="00BC6866"/>
    <w:rsid w:val="00BD37D5"/>
    <w:rsid w:val="00BD6336"/>
    <w:rsid w:val="00BF0A56"/>
    <w:rsid w:val="00C461AA"/>
    <w:rsid w:val="00CE1F10"/>
    <w:rsid w:val="00CE53D1"/>
    <w:rsid w:val="00D04F7B"/>
    <w:rsid w:val="00D571B7"/>
    <w:rsid w:val="00DB3BD2"/>
    <w:rsid w:val="00E14F97"/>
    <w:rsid w:val="00E50AE7"/>
    <w:rsid w:val="00E858F0"/>
    <w:rsid w:val="00F837D8"/>
    <w:rsid w:val="00F871A7"/>
    <w:rsid w:val="00FA6A33"/>
    <w:rsid w:val="00FD2D55"/>
    <w:rsid w:val="00FE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E05DE-F013-4CF0-A594-AC95269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0F2A3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0F2A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0F2A3E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0F2A3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0F2A3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0F2A3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0F2A3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67084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link w:val="a4"/>
    <w:rsid w:val="006708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No Spacing"/>
    <w:uiPriority w:val="1"/>
    <w:qFormat/>
    <w:rsid w:val="006708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0F2A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0F2A3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0F2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0F2A3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0F2A3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0F2A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0F2A3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0F2A3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0F2A3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0F2A3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0F2A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A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0F2A3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0F2A3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0F2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0F2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0F2A3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0F2A3E"/>
    <w:rPr>
      <w:b/>
      <w:bCs/>
      <w:sz w:val="20"/>
      <w:szCs w:val="20"/>
    </w:rPr>
  </w:style>
  <w:style w:type="paragraph" w:styleId="ab">
    <w:name w:val="Normal (Web)"/>
    <w:basedOn w:val="a0"/>
    <w:semiHidden/>
    <w:rsid w:val="000F2A3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0F2A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F2A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locked/>
    <w:rsid w:val="000F2A3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0F2A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77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2024-11-12T06:55:00Z</cp:lastPrinted>
  <dcterms:created xsi:type="dcterms:W3CDTF">2024-11-12T07:58:00Z</dcterms:created>
  <dcterms:modified xsi:type="dcterms:W3CDTF">2024-11-12T07:58:00Z</dcterms:modified>
</cp:coreProperties>
</file>